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5"/>
          <w:sz w:val="44"/>
          <w:szCs w:val="44"/>
        </w:rPr>
        <w:t>韶山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5"/>
          <w:sz w:val="44"/>
          <w:szCs w:val="44"/>
          <w:lang w:val="en-US" w:eastAsia="zh-CN"/>
        </w:rPr>
        <w:t>供水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5"/>
          <w:sz w:val="44"/>
          <w:szCs w:val="44"/>
        </w:rPr>
        <w:t>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7"/>
          <w:sz w:val="44"/>
          <w:szCs w:val="44"/>
        </w:rPr>
        <w:t>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5"/>
          <w:sz w:val="44"/>
          <w:szCs w:val="44"/>
        </w:rPr>
        <w:t>员应聘报名表</w:t>
      </w:r>
    </w:p>
    <w:tbl>
      <w:tblPr>
        <w:tblStyle w:val="13"/>
        <w:tblW w:w="1110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1189"/>
        <w:gridCol w:w="674"/>
        <w:gridCol w:w="1042"/>
        <w:gridCol w:w="241"/>
        <w:gridCol w:w="2093"/>
        <w:gridCol w:w="845"/>
        <w:gridCol w:w="678"/>
        <w:gridCol w:w="746"/>
        <w:gridCol w:w="273"/>
        <w:gridCol w:w="340"/>
        <w:gridCol w:w="261"/>
        <w:gridCol w:w="392"/>
        <w:gridCol w:w="1175"/>
        <w:gridCol w:w="1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1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应聘部门/岗位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8869" w:type="dxa"/>
            <w:gridSpan w:val="13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姓名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050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性别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3143" w:type="dxa"/>
            <w:gridSpan w:val="6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出生日期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676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彩色免冠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证件照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一定要有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籍贯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050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民族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3143" w:type="dxa"/>
            <w:gridSpan w:val="6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政治面貌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676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出生地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050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身高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cm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）：</w:t>
            </w:r>
          </w:p>
        </w:tc>
        <w:tc>
          <w:tcPr>
            <w:tcW w:w="3143" w:type="dxa"/>
            <w:gridSpan w:val="6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入党时间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676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6285" w:type="dxa"/>
            <w:gridSpan w:val="6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身份证号码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3143" w:type="dxa"/>
            <w:gridSpan w:val="6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电子邮箱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676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6285" w:type="dxa"/>
            <w:gridSpan w:val="6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银行卡号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819" w:type="dxa"/>
            <w:gridSpan w:val="9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开户行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6285" w:type="dxa"/>
            <w:gridSpan w:val="6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户口类型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城镇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农村</w:t>
            </w:r>
          </w:p>
        </w:tc>
        <w:tc>
          <w:tcPr>
            <w:tcW w:w="4819" w:type="dxa"/>
            <w:gridSpan w:val="9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户籍地址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046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学位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全日制最高学历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学位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3143" w:type="dxa"/>
            <w:gridSpan w:val="6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毕业院校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专业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04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在职最高学历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学位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3143" w:type="dxa"/>
            <w:gridSpan w:val="6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毕业院校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专业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特长</w:t>
            </w:r>
          </w:p>
        </w:tc>
        <w:tc>
          <w:tcPr>
            <w:tcW w:w="1189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专业技术职称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名称和编号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资格证书名称和编号</w:t>
            </w:r>
          </w:p>
        </w:tc>
        <w:tc>
          <w:tcPr>
            <w:tcW w:w="2550" w:type="dxa"/>
            <w:gridSpan w:val="6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6285" w:type="dxa"/>
            <w:gridSpan w:val="6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联系电话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819" w:type="dxa"/>
            <w:gridSpan w:val="9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紧急联系人电话/姓名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1104" w:type="dxa"/>
            <w:gridSpan w:val="15"/>
            <w:vAlign w:val="top"/>
          </w:tcPr>
          <w:p>
            <w:pPr>
              <w:spacing w:before="159" w:line="227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</w:rPr>
              <w:t>兵役状况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" w:cs="Times New Roman"/>
                <w:spacing w:val="2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</w:rPr>
              <w:t>未服役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pacing w:val="2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</w:rPr>
              <w:t>退伍志愿兵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pacing w:val="2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</w:rPr>
              <w:t>退伍义务兵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pacing w:val="2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</w:rPr>
              <w:t>军转干部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pacing w:val="2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</w:rPr>
              <w:t>参战军人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pacing w:val="2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</w:rPr>
              <w:t>重点优抚对象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1104" w:type="dxa"/>
            <w:gridSpan w:val="15"/>
            <w:vAlign w:val="top"/>
          </w:tcPr>
          <w:p>
            <w:pPr>
              <w:spacing w:before="158" w:line="227" w:lineRule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8"/>
                <w:sz w:val="24"/>
                <w:szCs w:val="24"/>
              </w:rPr>
              <w:t>入伍时间</w:t>
            </w:r>
            <w:r>
              <w:rPr>
                <w:rFonts w:hint="default" w:ascii="Times New Roman" w:hAnsi="Times New Roman" w:eastAsia="仿宋" w:cs="Times New Roman"/>
                <w:spacing w:val="6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</w:rPr>
              <w:t>退伍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  <w:lang w:val="en-US" w:eastAsia="zh-CN"/>
              </w:rPr>
              <w:t>转业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</w:rPr>
              <w:t>时间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</w:rPr>
              <w:t>军龄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</w:rPr>
              <w:t>退伍证号码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554" w:type="dxa"/>
            <w:gridSpan w:val="9"/>
            <w:vAlign w:val="top"/>
          </w:tcPr>
          <w:p>
            <w:pPr>
              <w:spacing w:before="159" w:line="230" w:lineRule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</w:rPr>
              <w:t>现居住</w:t>
            </w:r>
            <w:r>
              <w:rPr>
                <w:rFonts w:hint="default" w:ascii="Times New Roman" w:hAnsi="Times New Roman" w:eastAsia="仿宋" w:cs="Times New Roman"/>
                <w:spacing w:val="3"/>
                <w:sz w:val="24"/>
                <w:szCs w:val="24"/>
              </w:rPr>
              <w:t>地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</w:rPr>
              <w:t>址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  <w:lang w:val="en-US" w:eastAsia="zh-CN"/>
              </w:rPr>
              <w:t>本人长住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  <w:lang w:eastAsia="zh-CN"/>
              </w:rPr>
              <w:t>）：</w:t>
            </w:r>
          </w:p>
        </w:tc>
        <w:tc>
          <w:tcPr>
            <w:tcW w:w="2550" w:type="dxa"/>
            <w:gridSpan w:val="6"/>
            <w:vAlign w:val="top"/>
          </w:tcPr>
          <w:p>
            <w:pPr>
              <w:spacing w:before="159" w:line="230" w:lineRule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</w:rPr>
              <w:t>邮</w:t>
            </w:r>
            <w:r>
              <w:rPr>
                <w:rFonts w:hint="default" w:ascii="Times New Roman" w:hAnsi="Times New Roman" w:eastAsia="仿宋" w:cs="Times New Roman"/>
                <w:spacing w:val="-1"/>
                <w:sz w:val="24"/>
                <w:szCs w:val="24"/>
              </w:rPr>
              <w:t>政编码</w:t>
            </w:r>
            <w:r>
              <w:rPr>
                <w:rFonts w:hint="default" w:ascii="Times New Roman" w:hAnsi="Times New Roman" w:eastAsia="仿宋" w:cs="Times New Roman"/>
                <w:spacing w:val="-1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554" w:type="dxa"/>
            <w:gridSpan w:val="9"/>
            <w:vAlign w:val="top"/>
          </w:tcPr>
          <w:p>
            <w:pPr>
              <w:spacing w:before="160" w:line="231" w:lineRule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3"/>
                <w:sz w:val="24"/>
                <w:szCs w:val="24"/>
              </w:rPr>
              <w:t>身份证地址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550" w:type="dxa"/>
            <w:gridSpan w:val="6"/>
            <w:vAlign w:val="top"/>
          </w:tcPr>
          <w:p>
            <w:pPr>
              <w:spacing w:before="160" w:line="230" w:lineRule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</w:rPr>
              <w:t>邮</w:t>
            </w:r>
            <w:r>
              <w:rPr>
                <w:rFonts w:hint="default" w:ascii="Times New Roman" w:hAnsi="Times New Roman" w:eastAsia="仿宋" w:cs="Times New Roman"/>
                <w:spacing w:val="-1"/>
                <w:sz w:val="24"/>
                <w:szCs w:val="24"/>
              </w:rPr>
              <w:t>政编码</w:t>
            </w:r>
            <w:r>
              <w:rPr>
                <w:rFonts w:hint="default" w:ascii="Times New Roman" w:hAnsi="Times New Roman" w:eastAsia="仿宋" w:cs="Times New Roman"/>
                <w:spacing w:val="-1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6285" w:type="dxa"/>
            <w:gridSpan w:val="6"/>
            <w:vAlign w:val="top"/>
          </w:tcPr>
          <w:p>
            <w:pPr>
              <w:spacing w:before="120" w:line="231" w:lineRule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-3"/>
                <w:sz w:val="24"/>
                <w:szCs w:val="24"/>
              </w:rPr>
              <w:t>有无家庭病史</w:t>
            </w:r>
            <w:r>
              <w:rPr>
                <w:rFonts w:hint="default" w:ascii="Times New Roman" w:hAnsi="Times New Roman" w:eastAsia="仿宋" w:cs="Times New Roman"/>
                <w:spacing w:val="-3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" w:cs="Times New Roman"/>
                <w:spacing w:val="-3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3"/>
                <w:sz w:val="24"/>
                <w:szCs w:val="24"/>
              </w:rPr>
              <w:t>有</w:t>
            </w:r>
            <w:r>
              <w:rPr>
                <w:rFonts w:hint="default" w:ascii="Times New Roman" w:hAnsi="Times New Roman" w:eastAsia="仿宋" w:cs="Times New Roman"/>
                <w:spacing w:val="-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pacing w:val="-3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3"/>
                <w:sz w:val="24"/>
                <w:szCs w:val="24"/>
              </w:rPr>
              <w:t>无</w:t>
            </w:r>
            <w:r>
              <w:rPr>
                <w:rFonts w:hint="default" w:ascii="Times New Roman" w:hAnsi="Times New Roman" w:eastAsia="仿宋" w:cs="Times New Roman"/>
                <w:spacing w:val="-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pacing w:val="-3"/>
                <w:sz w:val="24"/>
                <w:szCs w:val="24"/>
              </w:rPr>
              <w:t>说明</w:t>
            </w:r>
            <w:r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819" w:type="dxa"/>
            <w:gridSpan w:val="9"/>
            <w:vAlign w:val="top"/>
          </w:tcPr>
          <w:p>
            <w:pPr>
              <w:spacing w:before="120" w:line="23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  <w:szCs w:val="24"/>
              </w:rPr>
              <w:t>健</w:t>
            </w:r>
            <w:r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</w:rPr>
              <w:t>康情况</w:t>
            </w:r>
            <w:r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pacing w:val="-2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</w:rPr>
              <w:t xml:space="preserve">好  </w:t>
            </w:r>
            <w:r>
              <w:rPr>
                <w:rFonts w:hint="eastAsia" w:ascii="Times New Roman" w:hAnsi="Times New Roman" w:eastAsia="仿宋" w:cs="Times New Roman"/>
                <w:spacing w:val="-2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</w:rPr>
              <w:t xml:space="preserve">良好  </w:t>
            </w:r>
            <w:r>
              <w:rPr>
                <w:rFonts w:hint="eastAsia" w:ascii="Times New Roman" w:hAnsi="Times New Roman" w:eastAsia="仿宋" w:cs="Times New Roman"/>
                <w:spacing w:val="-2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1104" w:type="dxa"/>
            <w:gridSpan w:val="15"/>
            <w:vAlign w:val="top"/>
          </w:tcPr>
          <w:p>
            <w:pPr>
              <w:spacing w:before="155" w:line="231" w:lineRule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</w:rPr>
              <w:t>身体状况特别说明</w:t>
            </w:r>
            <w:r>
              <w:rPr>
                <w:rFonts w:hint="default" w:ascii="Times New Roman" w:hAnsi="Times New Roman" w:eastAsia="仿宋" w:cs="Times New Roman"/>
                <w:spacing w:val="3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五险一金购买情况</w:t>
            </w:r>
          </w:p>
        </w:tc>
        <w:tc>
          <w:tcPr>
            <w:tcW w:w="8869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养老保险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医疗保险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生育保险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工伤保险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失业保险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公积金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企业年金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1104" w:type="dxa"/>
            <w:gridSpan w:val="15"/>
            <w:vAlign w:val="top"/>
          </w:tcPr>
          <w:p>
            <w:pPr>
              <w:tabs>
                <w:tab w:val="left" w:pos="2097"/>
              </w:tabs>
              <w:spacing w:before="131" w:line="293" w:lineRule="exact"/>
              <w:ind w:firstLine="42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学习经历（从高中开始写至最高学历）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起止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年-月-日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9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毕业院校或培训机构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专业</w:t>
            </w:r>
          </w:p>
        </w:tc>
        <w:tc>
          <w:tcPr>
            <w:tcW w:w="255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学历/编号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23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4895" w:type="dxa"/>
            <w:gridSpan w:val="5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24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550" w:type="dxa"/>
            <w:gridSpan w:val="6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23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4895" w:type="dxa"/>
            <w:gridSpan w:val="5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24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550" w:type="dxa"/>
            <w:gridSpan w:val="6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23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4895" w:type="dxa"/>
            <w:gridSpan w:val="5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24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550" w:type="dxa"/>
            <w:gridSpan w:val="6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23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4895" w:type="dxa"/>
            <w:gridSpan w:val="5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24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550" w:type="dxa"/>
            <w:gridSpan w:val="6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23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4895" w:type="dxa"/>
            <w:gridSpan w:val="5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24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550" w:type="dxa"/>
            <w:gridSpan w:val="6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455" w:hRule="atLeast"/>
          <w:jc w:val="center"/>
        </w:trPr>
        <w:tc>
          <w:tcPr>
            <w:tcW w:w="10995" w:type="dxa"/>
            <w:gridSpan w:val="14"/>
            <w:vAlign w:val="top"/>
          </w:tcPr>
          <w:p>
            <w:pPr>
              <w:spacing w:before="139" w:line="294" w:lineRule="exact"/>
              <w:ind w:firstLine="42"/>
              <w:jc w:val="center"/>
              <w:textAlignment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工作经历（第一次参加工作起）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631" w:hRule="atLeast"/>
          <w:jc w:val="center"/>
        </w:trPr>
        <w:tc>
          <w:tcPr>
            <w:tcW w:w="290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起止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年-月-日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7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工作单位及部门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岗位/职务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证明人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证明人 职务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449" w:hRule="atLeast"/>
          <w:jc w:val="center"/>
        </w:trPr>
        <w:tc>
          <w:tcPr>
            <w:tcW w:w="2909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376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23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019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93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449" w:hRule="atLeast"/>
          <w:jc w:val="center"/>
        </w:trPr>
        <w:tc>
          <w:tcPr>
            <w:tcW w:w="2909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376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23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019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93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449" w:hRule="atLeast"/>
          <w:jc w:val="center"/>
        </w:trPr>
        <w:tc>
          <w:tcPr>
            <w:tcW w:w="2909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376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23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019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93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449" w:hRule="atLeast"/>
          <w:jc w:val="center"/>
        </w:trPr>
        <w:tc>
          <w:tcPr>
            <w:tcW w:w="2909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376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23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019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93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505" w:hRule="atLeast"/>
          <w:jc w:val="center"/>
        </w:trPr>
        <w:tc>
          <w:tcPr>
            <w:tcW w:w="1046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240" w:lineRule="exact"/>
              <w:ind w:left="91"/>
              <w:jc w:val="center"/>
              <w:textAlignment w:val="auto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1"/>
                <w:w w:val="92"/>
                <w:kern w:val="0"/>
                <w:sz w:val="24"/>
                <w:szCs w:val="24"/>
                <w:fitText w:val="2880" w:id="291772303"/>
              </w:rPr>
              <w:t xml:space="preserve">家 庭 情 况 及 主 要 成 </w:t>
            </w:r>
            <w:r>
              <w:rPr>
                <w:rFonts w:hint="default" w:ascii="Times New Roman" w:hAnsi="Times New Roman" w:eastAsia="仿宋" w:cs="Times New Roman"/>
                <w:spacing w:val="-4"/>
                <w:w w:val="92"/>
                <w:kern w:val="0"/>
                <w:sz w:val="24"/>
                <w:szCs w:val="24"/>
                <w:fitText w:val="2880" w:id="291772303"/>
              </w:rPr>
              <w:t>员</w:t>
            </w:r>
          </w:p>
        </w:tc>
        <w:tc>
          <w:tcPr>
            <w:tcW w:w="9949" w:type="dxa"/>
            <w:gridSpan w:val="13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婚姻状况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未婚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已婚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离异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其他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子女状况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有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505" w:hRule="atLeast"/>
          <w:jc w:val="center"/>
        </w:trPr>
        <w:tc>
          <w:tcPr>
            <w:tcW w:w="104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86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家庭成员称谓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出生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年-月-日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3187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工作单位/就读学校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505" w:hRule="atLeast"/>
          <w:jc w:val="center"/>
        </w:trPr>
        <w:tc>
          <w:tcPr>
            <w:tcW w:w="104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863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093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23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187" w:type="dxa"/>
            <w:gridSpan w:val="6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505" w:hRule="atLeast"/>
          <w:jc w:val="center"/>
        </w:trPr>
        <w:tc>
          <w:tcPr>
            <w:tcW w:w="104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863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093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23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187" w:type="dxa"/>
            <w:gridSpan w:val="6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505" w:hRule="atLeast"/>
          <w:jc w:val="center"/>
        </w:trPr>
        <w:tc>
          <w:tcPr>
            <w:tcW w:w="104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863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093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23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187" w:type="dxa"/>
            <w:gridSpan w:val="6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505" w:hRule="atLeast"/>
          <w:jc w:val="center"/>
        </w:trPr>
        <w:tc>
          <w:tcPr>
            <w:tcW w:w="104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863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093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23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187" w:type="dxa"/>
            <w:gridSpan w:val="6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404" w:hRule="atLeast"/>
          <w:jc w:val="center"/>
        </w:trPr>
        <w:tc>
          <w:tcPr>
            <w:tcW w:w="290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112" w:line="299" w:lineRule="auto"/>
              <w:ind w:left="14" w:right="148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是否与湖南旅游集团总部 及韶旅集团(含韶旅集团下属子公司)干部职工有亲属关系</w:t>
            </w:r>
          </w:p>
        </w:tc>
        <w:tc>
          <w:tcPr>
            <w:tcW w:w="1283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具体亲属关系</w:t>
            </w:r>
          </w:p>
        </w:tc>
        <w:tc>
          <w:tcPr>
            <w:tcW w:w="288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工作单位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400" w:hRule="atLeast"/>
          <w:jc w:val="center"/>
        </w:trPr>
        <w:tc>
          <w:tcPr>
            <w:tcW w:w="2909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83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400" w:hRule="atLeast"/>
          <w:jc w:val="center"/>
        </w:trPr>
        <w:tc>
          <w:tcPr>
            <w:tcW w:w="2909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8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449" w:hRule="atLeast"/>
          <w:jc w:val="center"/>
        </w:trPr>
        <w:tc>
          <w:tcPr>
            <w:tcW w:w="290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6803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799" w:hRule="atLeast"/>
          <w:jc w:val="center"/>
        </w:trPr>
        <w:tc>
          <w:tcPr>
            <w:tcW w:w="2909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是否有传染病、精神病或任 何既往病史？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6803" w:type="dxa"/>
            <w:gridSpan w:val="9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如有请说明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799" w:hRule="atLeast"/>
          <w:jc w:val="center"/>
        </w:trPr>
        <w:tc>
          <w:tcPr>
            <w:tcW w:w="2909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是否与其他公司签订过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竞 业禁止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协议？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6803" w:type="dxa"/>
            <w:gridSpan w:val="9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如有请说明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1229" w:hRule="atLeast"/>
          <w:jc w:val="center"/>
        </w:trPr>
        <w:tc>
          <w:tcPr>
            <w:tcW w:w="290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突出业绩或重大项目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工作经历</w:t>
            </w:r>
          </w:p>
        </w:tc>
        <w:tc>
          <w:tcPr>
            <w:tcW w:w="8086" w:type="dxa"/>
            <w:gridSpan w:val="11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1428" w:hRule="atLeast"/>
          <w:jc w:val="center"/>
        </w:trPr>
        <w:tc>
          <w:tcPr>
            <w:tcW w:w="290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获奖情况及其他说明</w:t>
            </w:r>
          </w:p>
        </w:tc>
        <w:tc>
          <w:tcPr>
            <w:tcW w:w="8086" w:type="dxa"/>
            <w:gridSpan w:val="11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490" w:hRule="atLeast"/>
          <w:jc w:val="center"/>
        </w:trPr>
        <w:tc>
          <w:tcPr>
            <w:tcW w:w="10995" w:type="dxa"/>
            <w:gridSpan w:val="14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个人声明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565" w:hRule="atLeast"/>
          <w:jc w:val="center"/>
        </w:trPr>
        <w:tc>
          <w:tcPr>
            <w:tcW w:w="10995" w:type="dxa"/>
            <w:gridSpan w:val="14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我郑重承诺，以上信息均为真实有效信息。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1189" w:hRule="atLeast"/>
          <w:jc w:val="center"/>
        </w:trPr>
        <w:tc>
          <w:tcPr>
            <w:tcW w:w="1046" w:type="dxa"/>
            <w:tcBorders>
              <w:right w:val="nil"/>
            </w:tcBorders>
            <w:vAlign w:val="top"/>
          </w:tcPr>
          <w:p>
            <w:pPr>
              <w:spacing w:line="256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75" w:line="233" w:lineRule="auto"/>
              <w:ind w:left="147"/>
              <w:rPr>
                <w:rFonts w:hint="default" w:ascii="Times New Roman" w:hAnsi="Times New Roman" w:eastAsia="仿宋" w:cs="Times New Roman"/>
                <w:sz w:val="23"/>
                <w:szCs w:val="23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-3"/>
                <w:sz w:val="23"/>
                <w:szCs w:val="23"/>
              </w:rPr>
              <w:t>签</w:t>
            </w:r>
            <w:r>
              <w:rPr>
                <w:rFonts w:hint="default" w:ascii="Times New Roman" w:hAnsi="Times New Roman" w:eastAsia="仿宋" w:cs="Times New Roman"/>
                <w:spacing w:val="-2"/>
                <w:sz w:val="23"/>
                <w:szCs w:val="23"/>
              </w:rPr>
              <w:t>名</w:t>
            </w:r>
            <w:r>
              <w:rPr>
                <w:rFonts w:hint="default" w:ascii="Times New Roman" w:hAnsi="Times New Roman" w:eastAsia="仿宋" w:cs="Times New Roman"/>
                <w:spacing w:val="-2"/>
                <w:sz w:val="23"/>
                <w:szCs w:val="23"/>
                <w:lang w:eastAsia="zh-CN"/>
              </w:rPr>
              <w:t>：</w:t>
            </w:r>
          </w:p>
        </w:tc>
        <w:tc>
          <w:tcPr>
            <w:tcW w:w="9949" w:type="dxa"/>
            <w:gridSpan w:val="13"/>
            <w:tcBorders>
              <w:left w:val="nil"/>
            </w:tcBorders>
            <w:vAlign w:val="top"/>
          </w:tcPr>
          <w:p>
            <w:pPr>
              <w:spacing w:line="25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75" w:line="231" w:lineRule="auto"/>
              <w:ind w:left="4446"/>
              <w:rPr>
                <w:rFonts w:hint="default" w:ascii="Times New Roman" w:hAnsi="Times New Roman" w:eastAsia="仿宋" w:cs="Times New Roman"/>
                <w:sz w:val="23"/>
                <w:szCs w:val="23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2"/>
                <w:sz w:val="23"/>
                <w:szCs w:val="23"/>
              </w:rPr>
              <w:t>填表日期</w:t>
            </w:r>
            <w:r>
              <w:rPr>
                <w:rFonts w:hint="default" w:ascii="Times New Roman" w:hAnsi="Times New Roman" w:eastAsia="仿宋" w:cs="Times New Roman"/>
                <w:spacing w:val="2"/>
                <w:sz w:val="23"/>
                <w:szCs w:val="23"/>
                <w:lang w:eastAsia="zh-CN"/>
              </w:rPr>
              <w:t>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964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9C30CD5-D67F-4578-ABA2-8820CBF7332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D857311-4EDC-4DBC-A23B-85E791B0656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BF4FE3D-8EEB-4388-A164-C5F2EE1E28E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YzgxYjIwMmExOTk0YzU1ODBlMTgzODM4ZTJlZmIifQ=="/>
  </w:docVars>
  <w:rsids>
    <w:rsidRoot w:val="75635A56"/>
    <w:rsid w:val="00405888"/>
    <w:rsid w:val="03A77CA9"/>
    <w:rsid w:val="08FD15EF"/>
    <w:rsid w:val="0C0A33DC"/>
    <w:rsid w:val="10575CD2"/>
    <w:rsid w:val="13C85EAE"/>
    <w:rsid w:val="144B2C98"/>
    <w:rsid w:val="14BE5851"/>
    <w:rsid w:val="162329A5"/>
    <w:rsid w:val="16CA04E3"/>
    <w:rsid w:val="19DA3E3B"/>
    <w:rsid w:val="1A2A089C"/>
    <w:rsid w:val="1AB40B43"/>
    <w:rsid w:val="1F1C44E1"/>
    <w:rsid w:val="1FE56DE3"/>
    <w:rsid w:val="213F28AD"/>
    <w:rsid w:val="21BA649F"/>
    <w:rsid w:val="228C2DF9"/>
    <w:rsid w:val="23454734"/>
    <w:rsid w:val="234A1B83"/>
    <w:rsid w:val="252B57B7"/>
    <w:rsid w:val="283449F8"/>
    <w:rsid w:val="28F16293"/>
    <w:rsid w:val="290401A7"/>
    <w:rsid w:val="2AB86022"/>
    <w:rsid w:val="2D9A0597"/>
    <w:rsid w:val="32485928"/>
    <w:rsid w:val="33DE0FDB"/>
    <w:rsid w:val="35BC6B6F"/>
    <w:rsid w:val="378A3F83"/>
    <w:rsid w:val="39E320BB"/>
    <w:rsid w:val="3B176FF3"/>
    <w:rsid w:val="3C480C89"/>
    <w:rsid w:val="3F325456"/>
    <w:rsid w:val="3FA34CA6"/>
    <w:rsid w:val="415E718A"/>
    <w:rsid w:val="47535F48"/>
    <w:rsid w:val="4D1B1286"/>
    <w:rsid w:val="4E2F6503"/>
    <w:rsid w:val="4FC95B04"/>
    <w:rsid w:val="55326F81"/>
    <w:rsid w:val="583A0626"/>
    <w:rsid w:val="5B86571B"/>
    <w:rsid w:val="5C9E00BC"/>
    <w:rsid w:val="5CDB65A3"/>
    <w:rsid w:val="5CDE2498"/>
    <w:rsid w:val="5D2D1162"/>
    <w:rsid w:val="5DA81AAC"/>
    <w:rsid w:val="5E094FC8"/>
    <w:rsid w:val="5E7578D4"/>
    <w:rsid w:val="5E8D0B6C"/>
    <w:rsid w:val="5EF95B4D"/>
    <w:rsid w:val="5F6A1651"/>
    <w:rsid w:val="610F0550"/>
    <w:rsid w:val="64B97A43"/>
    <w:rsid w:val="660B0881"/>
    <w:rsid w:val="663126E6"/>
    <w:rsid w:val="69813795"/>
    <w:rsid w:val="6DE66388"/>
    <w:rsid w:val="700E60F5"/>
    <w:rsid w:val="702802AC"/>
    <w:rsid w:val="70E74178"/>
    <w:rsid w:val="73004332"/>
    <w:rsid w:val="742762AB"/>
    <w:rsid w:val="744D4793"/>
    <w:rsid w:val="748C0574"/>
    <w:rsid w:val="74B81369"/>
    <w:rsid w:val="75002B8E"/>
    <w:rsid w:val="75635A56"/>
    <w:rsid w:val="7A34695C"/>
    <w:rsid w:val="7B10215A"/>
    <w:rsid w:val="7D203894"/>
    <w:rsid w:val="7FA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firstLine="210" w:firstLineChars="0"/>
    </w:pPr>
    <w:rPr>
      <w:sz w:val="21"/>
    </w:rPr>
  </w:style>
  <w:style w:type="paragraph" w:styleId="3">
    <w:name w:val="Body Text Indent"/>
    <w:basedOn w:val="1"/>
    <w:qFormat/>
    <w:uiPriority w:val="0"/>
    <w:pPr>
      <w:ind w:firstLine="48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675</Words>
  <Characters>676</Characters>
  <Lines>0</Lines>
  <Paragraphs>0</Paragraphs>
  <TotalTime>3</TotalTime>
  <ScaleCrop>false</ScaleCrop>
  <LinksUpToDate>false</LinksUpToDate>
  <CharactersWithSpaces>757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2021-03-16T00:54:00Z</dcterms:created>
  <dc:creator>admin</dc:creator>
  <cp:lastModifiedBy>米豆</cp:lastModifiedBy>
  <cp:lastPrinted>2021-04-01T01:26:00Z</cp:lastPrinted>
  <dcterms:modified xsi:type="dcterms:W3CDTF">2023-07-27T09:29:17Z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B68B8C89B51A40978571BFBD6FD9D5E6</vt:lpwstr>
  </property>
</Properties>
</file>